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3AB2" w14:textId="77777777" w:rsidR="0087798B" w:rsidRPr="0087798B" w:rsidRDefault="0087798B" w:rsidP="0087798B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ru-RU"/>
        </w:rPr>
      </w:pPr>
      <w:r w:rsidRPr="0087798B">
        <w:rPr>
          <w:rFonts w:ascii="Verdana" w:eastAsia="Times New Roman" w:hAnsi="Verdana" w:cs="Times New Roman"/>
          <w:b/>
          <w:bCs/>
          <w:caps/>
          <w:color w:val="FF0000"/>
          <w:sz w:val="28"/>
          <w:szCs w:val="28"/>
          <w:lang w:eastAsia="ru-RU"/>
        </w:rPr>
        <w:t>О МАСКАХ ПРИ ГРИППЕ, КОРОНАВИРУСЕ, ДРУГИХ ОРВИ!</w:t>
      </w:r>
    </w:p>
    <w:p w14:paraId="7BFE95F4" w14:textId="77777777" w:rsidR="0087798B" w:rsidRPr="0087798B" w:rsidRDefault="0087798B" w:rsidP="008779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14:paraId="70CBA2EE" w14:textId="77777777" w:rsidR="0087798B" w:rsidRPr="0087798B" w:rsidRDefault="0087798B" w:rsidP="008779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микрокапли</w:t>
      </w:r>
      <w:proofErr w:type="spellEnd"/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14:paraId="4F3676E0" w14:textId="77777777" w:rsidR="0087798B" w:rsidRPr="0087798B" w:rsidRDefault="0087798B" w:rsidP="008779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14:paraId="777B574C" w14:textId="77777777" w:rsidR="0087798B" w:rsidRPr="0087798B" w:rsidRDefault="0087798B" w:rsidP="0087798B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14:paraId="51D0FC57" w14:textId="77777777" w:rsidR="0087798B" w:rsidRPr="0087798B" w:rsidRDefault="0087798B" w:rsidP="0087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596D67A7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14:paraId="552E4789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14:paraId="6B7B32C0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14:paraId="7056E3BD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маску, когда находитесь в людных местах.</w:t>
      </w:r>
    </w:p>
    <w:p w14:paraId="506BAA64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14:paraId="4D74AB59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каждые 2-3 часа или чаще.</w:t>
      </w:r>
    </w:p>
    <w:p w14:paraId="0FDE5A30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маска увлажнилась, её следует заменить на новую.</w:t>
      </w:r>
    </w:p>
    <w:p w14:paraId="6036A9A5" w14:textId="77777777" w:rsidR="0087798B" w:rsidRPr="0087798B" w:rsidRDefault="0087798B" w:rsidP="0087798B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маски, выбросьте её и вымойте руки.</w:t>
      </w:r>
    </w:p>
    <w:p w14:paraId="2C17005A" w14:textId="77777777" w:rsidR="0087798B" w:rsidRPr="0087798B" w:rsidRDefault="0087798B" w:rsidP="00877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ОРВИ.</w:t>
      </w:r>
    </w:p>
    <w:p w14:paraId="7FD541A3" w14:textId="77777777" w:rsidR="00960D7F" w:rsidRPr="0087798B" w:rsidRDefault="00960D7F">
      <w:pPr>
        <w:rPr>
          <w:rFonts w:ascii="Times New Roman" w:hAnsi="Times New Roman" w:cs="Times New Roman"/>
          <w:sz w:val="28"/>
          <w:szCs w:val="28"/>
        </w:rPr>
      </w:pPr>
    </w:p>
    <w:sectPr w:rsidR="00960D7F" w:rsidRPr="0087798B" w:rsidSect="008779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139CD"/>
    <w:multiLevelType w:val="multilevel"/>
    <w:tmpl w:val="6D92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8B"/>
    <w:rsid w:val="0087798B"/>
    <w:rsid w:val="009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B95"/>
  <w15:chartTrackingRefBased/>
  <w15:docId w15:val="{FD659FEC-3C2A-4145-8EA4-44F23F9B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кун</dc:creator>
  <cp:keywords/>
  <dc:description/>
  <cp:lastModifiedBy>марина кун</cp:lastModifiedBy>
  <cp:revision>1</cp:revision>
  <dcterms:created xsi:type="dcterms:W3CDTF">2020-09-16T07:23:00Z</dcterms:created>
  <dcterms:modified xsi:type="dcterms:W3CDTF">2020-09-16T07:23:00Z</dcterms:modified>
</cp:coreProperties>
</file>